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3F" w:rsidRPr="00AD2CC1" w:rsidRDefault="00AD2CC1" w:rsidP="00AD2CC1">
      <w:pPr>
        <w:tabs>
          <w:tab w:val="center" w:pos="4677"/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CC1">
        <w:rPr>
          <w:rFonts w:ascii="Times New Roman" w:hAnsi="Times New Roman" w:cs="Times New Roman"/>
          <w:b/>
          <w:sz w:val="24"/>
          <w:szCs w:val="24"/>
        </w:rPr>
        <w:t xml:space="preserve">                           Афиша </w:t>
      </w:r>
      <w:r w:rsidR="004F333F" w:rsidRPr="00AD2CC1">
        <w:rPr>
          <w:rFonts w:ascii="Times New Roman" w:hAnsi="Times New Roman" w:cs="Times New Roman"/>
          <w:b/>
          <w:sz w:val="24"/>
          <w:szCs w:val="24"/>
        </w:rPr>
        <w:t>мероприятий с</w:t>
      </w:r>
      <w:r w:rsidR="004F333F" w:rsidRPr="00AD2CC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04 декабря по 10 декабря 2017г</w:t>
      </w:r>
      <w:r w:rsidR="004F333F" w:rsidRPr="00AD2CC1">
        <w:rPr>
          <w:rFonts w:ascii="Times New Roman" w:hAnsi="Times New Roman" w:cs="Times New Roman"/>
          <w:b/>
          <w:sz w:val="24"/>
          <w:szCs w:val="24"/>
        </w:rPr>
        <w:t>.</w:t>
      </w:r>
    </w:p>
    <w:p w:rsidR="00AD2CC1" w:rsidRPr="00AD2CC1" w:rsidRDefault="00AD2CC1" w:rsidP="00AD2CC1">
      <w:pPr>
        <w:tabs>
          <w:tab w:val="center" w:pos="4677"/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C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МБУ «ЦБС»</w:t>
      </w:r>
    </w:p>
    <w:p w:rsidR="004F333F" w:rsidRPr="00AD2CC1" w:rsidRDefault="004F333F" w:rsidP="004F3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000"/>
        <w:gridCol w:w="1843"/>
        <w:gridCol w:w="1842"/>
        <w:gridCol w:w="2268"/>
      </w:tblGrid>
      <w:tr w:rsidR="009426DD" w:rsidRPr="00AD2CC1" w:rsidTr="009426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42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426DD" w:rsidRPr="00AD2CC1" w:rsidTr="009426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F4C05">
            <w:pPr>
              <w:spacing w:after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литературы                                   </w:t>
            </w:r>
            <w:proofErr w:type="gramStart"/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правовых знаний»                                                   День Конституции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F4C05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>4-10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9426DD" w:rsidRPr="00AD2CC1" w:rsidTr="009426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литературы: «Я лучшую песнь </w:t>
            </w:r>
            <w:proofErr w:type="gramStart"/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начинаю»   </w:t>
            </w:r>
            <w:proofErr w:type="gramEnd"/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Г.Гейне- 220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CC1">
              <w:rPr>
                <w:rFonts w:ascii="Times New Roman" w:hAnsi="Times New Roman"/>
                <w:sz w:val="24"/>
                <w:szCs w:val="24"/>
                <w:lang w:val="ru-RU"/>
              </w:rPr>
              <w:t>4-20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9426DD" w:rsidRPr="00AD2CC1" w:rsidTr="009426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</w:rPr>
              <w:t>Литературно-иллюстративная выставка «Артур Кларк: писатель, ученый, изобретатель»" к 100-летию со дня рождения английского писателя-фантаста А.Кларка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</w:rPr>
              <w:t>04.12 -10.12.17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9426DD" w:rsidRPr="00AD2CC1" w:rsidTr="009426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9A18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«Адмирал Нахимов» Тематическая встреча клуба «Наследие» к Дню воинской славы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eastAsia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D" w:rsidRPr="00AD2CC1" w:rsidRDefault="009426DD" w:rsidP="00F0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</w:tbl>
    <w:p w:rsidR="00AD2CC1" w:rsidRPr="00AD2CC1" w:rsidRDefault="00AD2CC1" w:rsidP="00AD2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C1" w:rsidRPr="00AD2CC1" w:rsidRDefault="00AD2CC1" w:rsidP="00AD2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C1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763"/>
        <w:gridCol w:w="1843"/>
        <w:gridCol w:w="1842"/>
        <w:gridCol w:w="2268"/>
      </w:tblGrid>
      <w:tr w:rsidR="009426DD" w:rsidRPr="00AD2CC1" w:rsidTr="009426DD">
        <w:trPr>
          <w:trHeight w:val="1048"/>
        </w:trPr>
        <w:tc>
          <w:tcPr>
            <w:tcW w:w="490" w:type="dxa"/>
          </w:tcPr>
          <w:p w:rsidR="009426DD" w:rsidRPr="00AD2CC1" w:rsidRDefault="009426DD" w:rsidP="00BD5958">
            <w:pPr>
              <w:rPr>
                <w:b/>
                <w:sz w:val="24"/>
                <w:szCs w:val="24"/>
              </w:rPr>
            </w:pPr>
            <w:r w:rsidRPr="00AD2C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9426DD" w:rsidRPr="00AD2CC1" w:rsidRDefault="009426DD" w:rsidP="00BD5958">
            <w:pPr>
              <w:rPr>
                <w:b/>
                <w:sz w:val="24"/>
                <w:szCs w:val="24"/>
              </w:rPr>
            </w:pPr>
            <w:r w:rsidRPr="00AD2CC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426DD" w:rsidRPr="00AD2CC1" w:rsidRDefault="009426DD" w:rsidP="00BD5958">
            <w:pPr>
              <w:rPr>
                <w:b/>
                <w:sz w:val="24"/>
                <w:szCs w:val="24"/>
              </w:rPr>
            </w:pPr>
            <w:r w:rsidRPr="00AD2CC1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</w:tcPr>
          <w:p w:rsidR="009426DD" w:rsidRPr="00AD2CC1" w:rsidRDefault="009426DD" w:rsidP="00BD5958">
            <w:pPr>
              <w:rPr>
                <w:b/>
                <w:sz w:val="24"/>
                <w:szCs w:val="24"/>
              </w:rPr>
            </w:pPr>
            <w:r w:rsidRPr="00AD2CC1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</w:tcPr>
          <w:p w:rsidR="009426DD" w:rsidRPr="00AD2CC1" w:rsidRDefault="009426DD" w:rsidP="00BD5958">
            <w:pPr>
              <w:rPr>
                <w:b/>
                <w:sz w:val="24"/>
                <w:szCs w:val="24"/>
              </w:rPr>
            </w:pPr>
            <w:r w:rsidRPr="00AD2CC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426DD" w:rsidRPr="00AD2CC1" w:rsidTr="009426DD">
        <w:trPr>
          <w:trHeight w:val="1048"/>
        </w:trPr>
        <w:tc>
          <w:tcPr>
            <w:tcW w:w="490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Вечер отдыха «Возьмемся за руки друзья!»</w:t>
            </w:r>
          </w:p>
        </w:tc>
        <w:tc>
          <w:tcPr>
            <w:tcW w:w="1843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06.12.2017</w:t>
            </w:r>
          </w:p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19.00</w:t>
            </w:r>
          </w:p>
        </w:tc>
        <w:tc>
          <w:tcPr>
            <w:tcW w:w="1842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2268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Клуб «</w:t>
            </w:r>
            <w:proofErr w:type="spellStart"/>
            <w:r w:rsidRPr="00AD2CC1">
              <w:rPr>
                <w:sz w:val="24"/>
                <w:szCs w:val="24"/>
              </w:rPr>
              <w:t>Нур</w:t>
            </w:r>
            <w:proofErr w:type="spellEnd"/>
            <w:r w:rsidRPr="00AD2CC1">
              <w:rPr>
                <w:sz w:val="24"/>
                <w:szCs w:val="24"/>
              </w:rPr>
              <w:t>»</w:t>
            </w:r>
          </w:p>
        </w:tc>
      </w:tr>
      <w:tr w:rsidR="009426DD" w:rsidRPr="00AD2CC1" w:rsidTr="009426DD">
        <w:trPr>
          <w:trHeight w:val="1048"/>
        </w:trPr>
        <w:tc>
          <w:tcPr>
            <w:tcW w:w="490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Митинг, посвященный Дню памяти неизвестного солдата и Дню героев Отечества</w:t>
            </w:r>
          </w:p>
        </w:tc>
        <w:tc>
          <w:tcPr>
            <w:tcW w:w="1843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08.12.2017</w:t>
            </w:r>
          </w:p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14.00</w:t>
            </w:r>
          </w:p>
          <w:p w:rsidR="009426DD" w:rsidRPr="00AD2CC1" w:rsidRDefault="009426DD" w:rsidP="00BD59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268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Памятник «Думы солдата»</w:t>
            </w:r>
          </w:p>
        </w:tc>
      </w:tr>
      <w:tr w:rsidR="009426DD" w:rsidRPr="00AD2CC1" w:rsidTr="009426DD">
        <w:trPr>
          <w:trHeight w:val="1048"/>
        </w:trPr>
        <w:tc>
          <w:tcPr>
            <w:tcW w:w="490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Репетиции новогоднего спектакля «Как Маша и Витя новый год спасали»</w:t>
            </w:r>
          </w:p>
        </w:tc>
        <w:tc>
          <w:tcPr>
            <w:tcW w:w="1843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842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Участники спектакля</w:t>
            </w:r>
          </w:p>
        </w:tc>
        <w:tc>
          <w:tcPr>
            <w:tcW w:w="2268" w:type="dxa"/>
          </w:tcPr>
          <w:p w:rsidR="009426DD" w:rsidRPr="00AD2CC1" w:rsidRDefault="009426DD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ГДК</w:t>
            </w:r>
          </w:p>
        </w:tc>
      </w:tr>
    </w:tbl>
    <w:p w:rsidR="00AD2CC1" w:rsidRPr="00AD2CC1" w:rsidRDefault="00AD2CC1" w:rsidP="00AD2CC1">
      <w:pPr>
        <w:rPr>
          <w:rFonts w:ascii="Times New Roman" w:hAnsi="Times New Roman" w:cs="Times New Roman"/>
          <w:sz w:val="24"/>
          <w:szCs w:val="24"/>
        </w:rPr>
      </w:pPr>
    </w:p>
    <w:p w:rsidR="00AD2CC1" w:rsidRPr="00AD2CC1" w:rsidRDefault="00AD2CC1" w:rsidP="00AD2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C1">
        <w:rPr>
          <w:rFonts w:ascii="Times New Roman" w:hAnsi="Times New Roman" w:cs="Times New Roman"/>
          <w:b/>
          <w:sz w:val="24"/>
          <w:szCs w:val="24"/>
        </w:rPr>
        <w:t xml:space="preserve">МБУ «Октябрьский историко-краеведческий музей им. </w:t>
      </w:r>
      <w:proofErr w:type="spellStart"/>
      <w:r w:rsidRPr="00AD2CC1">
        <w:rPr>
          <w:rFonts w:ascii="Times New Roman" w:hAnsi="Times New Roman" w:cs="Times New Roman"/>
          <w:b/>
          <w:sz w:val="24"/>
          <w:szCs w:val="24"/>
        </w:rPr>
        <w:t>А.П.Шокурова</w:t>
      </w:r>
      <w:proofErr w:type="spellEnd"/>
      <w:r w:rsidRPr="00AD2CC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79"/>
        <w:tblW w:w="10065" w:type="dxa"/>
        <w:tblLayout w:type="fixed"/>
        <w:tblLook w:val="04A0" w:firstRow="1" w:lastRow="0" w:firstColumn="1" w:lastColumn="0" w:noHBand="0" w:noVBand="1"/>
      </w:tblPr>
      <w:tblGrid>
        <w:gridCol w:w="564"/>
        <w:gridCol w:w="3548"/>
        <w:gridCol w:w="1842"/>
        <w:gridCol w:w="1843"/>
        <w:gridCol w:w="2268"/>
      </w:tblGrid>
      <w:tr w:rsidR="009426DD" w:rsidRPr="00AD2CC1" w:rsidTr="009426DD">
        <w:trPr>
          <w:trHeight w:val="112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</w:tr>
      <w:tr w:rsidR="009426DD" w:rsidRPr="00AD2CC1" w:rsidTr="009426DD">
        <w:trPr>
          <w:trHeight w:val="364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26DD" w:rsidRPr="00AD2CC1" w:rsidRDefault="009426DD" w:rsidP="00AD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</w:t>
            </w: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Кристины Савиновой</w:t>
            </w: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 искусству НЕТ готового пути»</w:t>
            </w: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члена Музейного творческого объединения «Октябрьский – город мастеров»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26DD" w:rsidRPr="00AD2CC1" w:rsidRDefault="009426DD" w:rsidP="00AD2CC1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9426DD" w:rsidRPr="00AD2CC1" w:rsidRDefault="009426DD" w:rsidP="00AD2CC1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с 10.00 до 18.00, кроме воскресенья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6DD" w:rsidRPr="00AD2CC1" w:rsidTr="009426DD">
        <w:trPr>
          <w:trHeight w:val="15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AD2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«Планетарий»</w:t>
            </w: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Санкт-Петербург)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10.11.17г по 17.12.17г.)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ежедневно, кроме понедельника,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10.00 до 20.00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  <w:tr w:rsidR="009426DD" w:rsidRPr="00AD2CC1" w:rsidTr="009426DD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ВЫСТАВКА ВОСКОВЫХ ФИГУР</w:t>
            </w:r>
          </w:p>
          <w:p w:rsidR="009426DD" w:rsidRPr="00AD2CC1" w:rsidRDefault="009426DD" w:rsidP="00AD2C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Санкт-Петербург)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10.11.17г по 17.12.17г.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ежедневно,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понедельника,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10.00 до 20.00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  <w:tr w:rsidR="009426DD" w:rsidRPr="00AD2CC1" w:rsidTr="009426DD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выставка </w:t>
            </w:r>
            <w:r w:rsidRPr="00AD2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Елены Нестеровой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(вышивка бисером)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08.12.2017 по 08.01.2018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с 10.00 до 18.00,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воскресенья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6DD" w:rsidRPr="00AD2CC1" w:rsidRDefault="009426DD" w:rsidP="00AD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2CC1" w:rsidRDefault="00AD2CC1" w:rsidP="00AD2C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D2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D2CC1" w:rsidRPr="00AD2CC1" w:rsidRDefault="00AD2CC1" w:rsidP="00AD2CC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Октябрьский музыкальный колледж</w:t>
      </w:r>
      <w:r w:rsidRPr="00AD2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5"/>
        <w:gridCol w:w="6099"/>
        <w:gridCol w:w="2531"/>
      </w:tblGrid>
      <w:tr w:rsidR="00AD2CC1" w:rsidTr="00BD5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C1" w:rsidRDefault="00AD2CC1" w:rsidP="00BD5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C1" w:rsidRDefault="00AD2CC1" w:rsidP="00BD5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C1" w:rsidRDefault="00AD2CC1" w:rsidP="00BD59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Дата, время</w:t>
            </w:r>
          </w:p>
        </w:tc>
      </w:tr>
      <w:tr w:rsidR="00AD2CC1" w:rsidTr="00BD5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1" w:rsidRDefault="00AD2CC1" w:rsidP="00BD5958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1" w:rsidRPr="00AD2CC1" w:rsidRDefault="00AD2CC1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 xml:space="preserve">Концерт Руслана </w:t>
            </w:r>
            <w:proofErr w:type="spellStart"/>
            <w:r w:rsidRPr="00AD2CC1">
              <w:rPr>
                <w:sz w:val="24"/>
                <w:szCs w:val="24"/>
              </w:rPr>
              <w:t>Кирамутдинова</w:t>
            </w:r>
            <w:proofErr w:type="spellEnd"/>
            <w:r w:rsidRPr="00AD2CC1">
              <w:rPr>
                <w:sz w:val="24"/>
                <w:szCs w:val="24"/>
              </w:rPr>
              <w:t xml:space="preserve"> </w:t>
            </w:r>
          </w:p>
          <w:p w:rsidR="00AD2CC1" w:rsidRPr="00AD2CC1" w:rsidRDefault="00AD2CC1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 xml:space="preserve">и </w:t>
            </w:r>
            <w:proofErr w:type="spellStart"/>
            <w:r w:rsidRPr="00AD2CC1">
              <w:rPr>
                <w:sz w:val="24"/>
                <w:szCs w:val="24"/>
              </w:rPr>
              <w:t>Ильмиры</w:t>
            </w:r>
            <w:proofErr w:type="spellEnd"/>
            <w:r w:rsidRPr="00AD2CC1">
              <w:rPr>
                <w:sz w:val="24"/>
                <w:szCs w:val="24"/>
              </w:rPr>
              <w:t xml:space="preserve"> </w:t>
            </w:r>
            <w:proofErr w:type="spellStart"/>
            <w:r w:rsidRPr="00AD2CC1">
              <w:rPr>
                <w:sz w:val="24"/>
                <w:szCs w:val="24"/>
              </w:rPr>
              <w:t>Нагимовой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1" w:rsidRPr="00AD2CC1" w:rsidRDefault="00AD2CC1" w:rsidP="00BD5958">
            <w:pPr>
              <w:jc w:val="center"/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05 декабря, 19.00</w:t>
            </w:r>
          </w:p>
        </w:tc>
      </w:tr>
      <w:tr w:rsidR="00AD2CC1" w:rsidTr="00BD5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1" w:rsidRDefault="00AD2CC1" w:rsidP="00BD5958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1" w:rsidRPr="00AD2CC1" w:rsidRDefault="00AD2CC1" w:rsidP="00BD5958">
            <w:pPr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 xml:space="preserve">Концерт Александра </w:t>
            </w:r>
            <w:proofErr w:type="spellStart"/>
            <w:r w:rsidRPr="00AD2CC1">
              <w:rPr>
                <w:sz w:val="24"/>
                <w:szCs w:val="24"/>
              </w:rPr>
              <w:t>Поелуева</w:t>
            </w:r>
            <w:proofErr w:type="spellEnd"/>
            <w:r w:rsidRPr="00AD2CC1">
              <w:rPr>
                <w:sz w:val="24"/>
                <w:szCs w:val="24"/>
              </w:rPr>
              <w:t xml:space="preserve"> (аккордеон)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1" w:rsidRPr="00AD2CC1" w:rsidRDefault="00AD2CC1" w:rsidP="00BD5958">
            <w:pPr>
              <w:jc w:val="center"/>
              <w:rPr>
                <w:sz w:val="24"/>
                <w:szCs w:val="24"/>
              </w:rPr>
            </w:pPr>
            <w:r w:rsidRPr="00AD2CC1">
              <w:rPr>
                <w:sz w:val="24"/>
                <w:szCs w:val="24"/>
              </w:rPr>
              <w:t>07 декабря, 18.30</w:t>
            </w:r>
          </w:p>
        </w:tc>
      </w:tr>
    </w:tbl>
    <w:p w:rsidR="00AD2CC1" w:rsidRPr="00AD2CC1" w:rsidRDefault="00AD2CC1" w:rsidP="00AD2CC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2CC1" w:rsidRPr="00AD2CC1" w:rsidRDefault="00AD2CC1" w:rsidP="00AD2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C1" w:rsidRPr="00AD2CC1" w:rsidRDefault="00AD2CC1" w:rsidP="00AD2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C1" w:rsidRPr="00AD2CC1" w:rsidRDefault="00AD2CC1" w:rsidP="00AD2C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2CC1" w:rsidRPr="00AD2CC1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998"/>
    <w:multiLevelType w:val="hybridMultilevel"/>
    <w:tmpl w:val="6A0C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3F"/>
    <w:rsid w:val="004F333F"/>
    <w:rsid w:val="00573035"/>
    <w:rsid w:val="00631E6D"/>
    <w:rsid w:val="009426DD"/>
    <w:rsid w:val="00A76D39"/>
    <w:rsid w:val="00AD2CC1"/>
    <w:rsid w:val="00BC21A9"/>
    <w:rsid w:val="00C53BF4"/>
    <w:rsid w:val="00EC7527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98BC-B864-4219-9A19-9FA5BFC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333F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4F333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c0c20">
    <w:name w:val="c0 c20"/>
    <w:basedOn w:val="a0"/>
    <w:rsid w:val="004F333F"/>
  </w:style>
  <w:style w:type="table" w:styleId="a5">
    <w:name w:val="Table Grid"/>
    <w:basedOn w:val="a1"/>
    <w:uiPriority w:val="59"/>
    <w:rsid w:val="00AD2CC1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2CC1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dcterms:created xsi:type="dcterms:W3CDTF">2017-11-29T05:51:00Z</dcterms:created>
  <dcterms:modified xsi:type="dcterms:W3CDTF">2017-11-29T05:54:00Z</dcterms:modified>
</cp:coreProperties>
</file>